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4BAA2A" w14:textId="77777777" w:rsidR="00650326" w:rsidRDefault="00650326" w:rsidP="00650326">
      <w:pPr>
        <w:spacing w:line="480" w:lineRule="auto"/>
        <w:jc w:val="both"/>
        <w:rPr>
          <w:rFonts w:ascii="Times New Roman" w:hAnsi="Times New Roman" w:cs="Times New Roman"/>
          <w:b/>
          <w:sz w:val="24"/>
          <w:szCs w:val="24"/>
        </w:rPr>
      </w:pPr>
    </w:p>
    <w:p w14:paraId="63BEA62C" w14:textId="77777777" w:rsidR="00650326" w:rsidRDefault="00650326" w:rsidP="00650326">
      <w:pPr>
        <w:spacing w:line="480" w:lineRule="auto"/>
        <w:jc w:val="both"/>
        <w:rPr>
          <w:rFonts w:ascii="Times New Roman" w:hAnsi="Times New Roman" w:cs="Times New Roman"/>
          <w:b/>
          <w:sz w:val="24"/>
          <w:szCs w:val="24"/>
        </w:rPr>
      </w:pPr>
    </w:p>
    <w:p w14:paraId="40888495" w14:textId="77777777" w:rsidR="00650326" w:rsidRDefault="00650326" w:rsidP="00650326">
      <w:pPr>
        <w:spacing w:line="480" w:lineRule="auto"/>
        <w:jc w:val="both"/>
        <w:rPr>
          <w:rFonts w:ascii="Times New Roman" w:hAnsi="Times New Roman" w:cs="Times New Roman"/>
          <w:b/>
          <w:sz w:val="24"/>
          <w:szCs w:val="24"/>
        </w:rPr>
      </w:pPr>
    </w:p>
    <w:p w14:paraId="1ECF89D7" w14:textId="77777777" w:rsidR="00650326" w:rsidRDefault="00650326" w:rsidP="00650326">
      <w:pPr>
        <w:spacing w:line="480" w:lineRule="auto"/>
        <w:jc w:val="both"/>
        <w:rPr>
          <w:rFonts w:ascii="Times New Roman" w:hAnsi="Times New Roman" w:cs="Times New Roman"/>
          <w:b/>
          <w:sz w:val="24"/>
          <w:szCs w:val="24"/>
        </w:rPr>
      </w:pPr>
    </w:p>
    <w:p w14:paraId="46654AAE" w14:textId="77777777" w:rsidR="00650326" w:rsidRDefault="00650326" w:rsidP="00650326">
      <w:pPr>
        <w:spacing w:line="480" w:lineRule="auto"/>
        <w:jc w:val="both"/>
        <w:rPr>
          <w:rFonts w:ascii="Times New Roman" w:hAnsi="Times New Roman" w:cs="Times New Roman"/>
          <w:b/>
          <w:sz w:val="24"/>
          <w:szCs w:val="24"/>
        </w:rPr>
      </w:pPr>
    </w:p>
    <w:p w14:paraId="011A07F4" w14:textId="77777777" w:rsidR="00650326" w:rsidRDefault="00650326" w:rsidP="00650326">
      <w:pPr>
        <w:spacing w:line="480" w:lineRule="auto"/>
        <w:jc w:val="both"/>
        <w:rPr>
          <w:rFonts w:ascii="Times New Roman" w:hAnsi="Times New Roman" w:cs="Times New Roman"/>
          <w:b/>
          <w:sz w:val="24"/>
          <w:szCs w:val="24"/>
        </w:rPr>
      </w:pPr>
    </w:p>
    <w:p w14:paraId="6258BB58" w14:textId="5EAFC513" w:rsidR="0091612E" w:rsidRPr="00650326" w:rsidRDefault="00C66506" w:rsidP="00650326">
      <w:pPr>
        <w:spacing w:line="480" w:lineRule="auto"/>
        <w:jc w:val="center"/>
        <w:rPr>
          <w:rFonts w:ascii="Times New Roman" w:hAnsi="Times New Roman" w:cs="Times New Roman"/>
          <w:bCs/>
          <w:sz w:val="24"/>
          <w:szCs w:val="24"/>
        </w:rPr>
      </w:pPr>
      <w:r w:rsidRPr="00650326">
        <w:rPr>
          <w:rFonts w:ascii="Times New Roman" w:hAnsi="Times New Roman" w:cs="Times New Roman"/>
          <w:bCs/>
          <w:sz w:val="24"/>
          <w:szCs w:val="24"/>
        </w:rPr>
        <w:t>Diet Analysis Project</w:t>
      </w:r>
    </w:p>
    <w:p w14:paraId="182854E7" w14:textId="5B7162E3" w:rsidR="00650326" w:rsidRPr="00650326" w:rsidRDefault="00650326" w:rsidP="00650326">
      <w:pPr>
        <w:spacing w:line="480" w:lineRule="auto"/>
        <w:jc w:val="center"/>
        <w:rPr>
          <w:rFonts w:ascii="Times New Roman" w:hAnsi="Times New Roman" w:cs="Times New Roman"/>
          <w:bCs/>
          <w:sz w:val="24"/>
          <w:szCs w:val="24"/>
        </w:rPr>
      </w:pPr>
      <w:r w:rsidRPr="00650326">
        <w:rPr>
          <w:rFonts w:ascii="Times New Roman" w:hAnsi="Times New Roman" w:cs="Times New Roman"/>
          <w:bCs/>
          <w:sz w:val="24"/>
          <w:szCs w:val="24"/>
        </w:rPr>
        <w:t>Name of the student</w:t>
      </w:r>
    </w:p>
    <w:p w14:paraId="27EB8AAA" w14:textId="280726D1" w:rsidR="00650326" w:rsidRPr="00650326" w:rsidRDefault="00650326" w:rsidP="00650326">
      <w:pPr>
        <w:spacing w:line="480" w:lineRule="auto"/>
        <w:jc w:val="center"/>
        <w:rPr>
          <w:rFonts w:ascii="Times New Roman" w:hAnsi="Times New Roman" w:cs="Times New Roman"/>
          <w:bCs/>
          <w:sz w:val="24"/>
          <w:szCs w:val="24"/>
        </w:rPr>
      </w:pPr>
      <w:r w:rsidRPr="00650326">
        <w:rPr>
          <w:rFonts w:ascii="Times New Roman" w:hAnsi="Times New Roman" w:cs="Times New Roman"/>
          <w:bCs/>
          <w:sz w:val="24"/>
          <w:szCs w:val="24"/>
        </w:rPr>
        <w:t>Name of the professor</w:t>
      </w:r>
    </w:p>
    <w:p w14:paraId="54F268A1" w14:textId="3568F0C6" w:rsidR="00650326" w:rsidRPr="00650326" w:rsidRDefault="00650326" w:rsidP="00650326">
      <w:pPr>
        <w:spacing w:line="480" w:lineRule="auto"/>
        <w:jc w:val="center"/>
        <w:rPr>
          <w:rFonts w:ascii="Times New Roman" w:hAnsi="Times New Roman" w:cs="Times New Roman"/>
          <w:bCs/>
          <w:sz w:val="24"/>
          <w:szCs w:val="24"/>
        </w:rPr>
      </w:pPr>
      <w:r w:rsidRPr="00650326">
        <w:rPr>
          <w:rFonts w:ascii="Times New Roman" w:hAnsi="Times New Roman" w:cs="Times New Roman"/>
          <w:bCs/>
          <w:sz w:val="24"/>
          <w:szCs w:val="24"/>
        </w:rPr>
        <w:t>Subject</w:t>
      </w:r>
    </w:p>
    <w:p w14:paraId="47132C9A" w14:textId="15E9B566" w:rsidR="00650326" w:rsidRPr="00650326" w:rsidRDefault="00650326" w:rsidP="00650326">
      <w:pPr>
        <w:spacing w:line="480" w:lineRule="auto"/>
        <w:jc w:val="center"/>
        <w:rPr>
          <w:rFonts w:ascii="Times New Roman" w:hAnsi="Times New Roman" w:cs="Times New Roman"/>
          <w:bCs/>
          <w:sz w:val="24"/>
          <w:szCs w:val="24"/>
        </w:rPr>
      </w:pPr>
      <w:r w:rsidRPr="00650326">
        <w:rPr>
          <w:rFonts w:ascii="Times New Roman" w:hAnsi="Times New Roman" w:cs="Times New Roman"/>
          <w:bCs/>
          <w:sz w:val="24"/>
          <w:szCs w:val="24"/>
        </w:rPr>
        <w:t>Date</w:t>
      </w:r>
    </w:p>
    <w:p w14:paraId="6521A418" w14:textId="77777777" w:rsidR="00650326" w:rsidRDefault="00650326" w:rsidP="00650326">
      <w:pPr>
        <w:spacing w:line="480" w:lineRule="auto"/>
        <w:jc w:val="both"/>
        <w:rPr>
          <w:rFonts w:ascii="Times New Roman" w:hAnsi="Times New Roman" w:cs="Times New Roman"/>
          <w:b/>
          <w:sz w:val="24"/>
          <w:szCs w:val="24"/>
        </w:rPr>
      </w:pPr>
    </w:p>
    <w:p w14:paraId="7E3FC2AE" w14:textId="77777777" w:rsidR="00650326" w:rsidRDefault="00650326" w:rsidP="00650326">
      <w:pPr>
        <w:spacing w:line="480" w:lineRule="auto"/>
        <w:jc w:val="both"/>
        <w:rPr>
          <w:rFonts w:ascii="Times New Roman" w:hAnsi="Times New Roman" w:cs="Times New Roman"/>
          <w:b/>
          <w:sz w:val="24"/>
          <w:szCs w:val="24"/>
        </w:rPr>
      </w:pPr>
    </w:p>
    <w:p w14:paraId="374717CA" w14:textId="77777777" w:rsidR="00650326" w:rsidRDefault="00650326" w:rsidP="00650326">
      <w:pPr>
        <w:spacing w:line="480" w:lineRule="auto"/>
        <w:jc w:val="both"/>
        <w:rPr>
          <w:rFonts w:ascii="Times New Roman" w:hAnsi="Times New Roman" w:cs="Times New Roman"/>
          <w:b/>
          <w:sz w:val="24"/>
          <w:szCs w:val="24"/>
        </w:rPr>
      </w:pPr>
    </w:p>
    <w:p w14:paraId="685A1A17" w14:textId="77777777" w:rsidR="00650326" w:rsidRDefault="00650326" w:rsidP="00650326">
      <w:pPr>
        <w:spacing w:line="480" w:lineRule="auto"/>
        <w:jc w:val="both"/>
        <w:rPr>
          <w:rFonts w:ascii="Times New Roman" w:hAnsi="Times New Roman" w:cs="Times New Roman"/>
          <w:b/>
          <w:sz w:val="24"/>
          <w:szCs w:val="24"/>
        </w:rPr>
      </w:pPr>
    </w:p>
    <w:p w14:paraId="36ED422E" w14:textId="77777777" w:rsidR="00650326" w:rsidRDefault="00650326" w:rsidP="00650326">
      <w:pPr>
        <w:spacing w:line="480" w:lineRule="auto"/>
        <w:jc w:val="both"/>
        <w:rPr>
          <w:rFonts w:ascii="Times New Roman" w:hAnsi="Times New Roman" w:cs="Times New Roman"/>
          <w:b/>
          <w:sz w:val="24"/>
          <w:szCs w:val="24"/>
        </w:rPr>
      </w:pPr>
    </w:p>
    <w:p w14:paraId="6590A165" w14:textId="77777777" w:rsidR="00650326" w:rsidRDefault="00650326" w:rsidP="00650326">
      <w:pPr>
        <w:spacing w:line="480" w:lineRule="auto"/>
        <w:jc w:val="both"/>
        <w:rPr>
          <w:rFonts w:ascii="Times New Roman" w:hAnsi="Times New Roman" w:cs="Times New Roman"/>
          <w:b/>
          <w:sz w:val="24"/>
          <w:szCs w:val="24"/>
        </w:rPr>
      </w:pPr>
    </w:p>
    <w:p w14:paraId="34B9AB93" w14:textId="77777777" w:rsidR="00650326" w:rsidRDefault="00650326" w:rsidP="00650326">
      <w:pPr>
        <w:spacing w:line="480" w:lineRule="auto"/>
        <w:jc w:val="both"/>
        <w:rPr>
          <w:rFonts w:ascii="Times New Roman" w:hAnsi="Times New Roman" w:cs="Times New Roman"/>
          <w:b/>
          <w:sz w:val="24"/>
          <w:szCs w:val="24"/>
        </w:rPr>
      </w:pPr>
    </w:p>
    <w:p w14:paraId="1902824D" w14:textId="77777777" w:rsidR="00650326" w:rsidRPr="00650326" w:rsidRDefault="00650326" w:rsidP="00650326">
      <w:pPr>
        <w:spacing w:line="480" w:lineRule="auto"/>
        <w:jc w:val="center"/>
        <w:rPr>
          <w:rFonts w:ascii="Times New Roman" w:hAnsi="Times New Roman" w:cs="Times New Roman"/>
          <w:b/>
          <w:sz w:val="24"/>
          <w:szCs w:val="24"/>
        </w:rPr>
      </w:pPr>
      <w:r w:rsidRPr="00650326">
        <w:rPr>
          <w:rFonts w:ascii="Times New Roman" w:hAnsi="Times New Roman" w:cs="Times New Roman"/>
          <w:b/>
          <w:sz w:val="24"/>
          <w:szCs w:val="24"/>
        </w:rPr>
        <w:lastRenderedPageBreak/>
        <w:t>Diet Analysis Project</w:t>
      </w:r>
    </w:p>
    <w:p w14:paraId="559C1A42" w14:textId="77777777" w:rsidR="00912340" w:rsidRDefault="00912340" w:rsidP="00912340">
      <w:pPr>
        <w:pStyle w:val="NormalWeb"/>
        <w:spacing w:before="240" w:beforeAutospacing="0" w:after="240" w:afterAutospacing="0" w:line="480" w:lineRule="auto"/>
        <w:jc w:val="both"/>
      </w:pPr>
      <w:r>
        <w:rPr>
          <w:b/>
          <w:bCs/>
          <w:color w:val="000000"/>
        </w:rPr>
        <w:t> Introduction</w:t>
      </w:r>
    </w:p>
    <w:p w14:paraId="60A843E5" w14:textId="3DE19933" w:rsidR="00912340" w:rsidRDefault="00912340" w:rsidP="00912340">
      <w:pPr>
        <w:pStyle w:val="NormalWeb"/>
        <w:spacing w:before="240" w:beforeAutospacing="0" w:after="240" w:afterAutospacing="0" w:line="480" w:lineRule="auto"/>
        <w:jc w:val="both"/>
      </w:pPr>
      <w:r>
        <w:rPr>
          <w:color w:val="000000"/>
        </w:rPr>
        <w:t> </w:t>
      </w:r>
      <w:r>
        <w:rPr>
          <w:color w:val="000000"/>
        </w:rPr>
        <w:tab/>
      </w:r>
      <w:r>
        <w:rPr>
          <w:color w:val="000000"/>
        </w:rPr>
        <w:t>The approach I would take with meal planning is dependent on my goal to lose weight. Generally, weight loss meal plans are focused on the portions that one eats hence my goal is to reduce my calorie intake and to incorporate certain nutrients. The main aspect of a weight loss meal plan is that I need to eat fewer calories than you burn. However, my goal will be met by a caloric deficit regardless of how I create it because what I eat is as crucial as how much I eat. The food choices help one to meet nutrient needs.</w:t>
      </w:r>
    </w:p>
    <w:p w14:paraId="324193F0" w14:textId="77777777" w:rsidR="00912340" w:rsidRDefault="00912340" w:rsidP="00912340">
      <w:pPr>
        <w:pStyle w:val="NormalWeb"/>
        <w:spacing w:before="240" w:beforeAutospacing="0" w:after="240" w:afterAutospacing="0" w:line="480" w:lineRule="auto"/>
        <w:ind w:firstLine="720"/>
        <w:jc w:val="both"/>
      </w:pPr>
      <w:r>
        <w:rPr>
          <w:color w:val="000000"/>
        </w:rPr>
        <w:t>My weight loss meal plan will include plenty of protein and fiber. This is because protein and fiber rich foods help one to feel fuller for long and they reduce cravings hence causing satisfaction with smaller portions. The other aspect of the plan is to reduce the intake of processed foods that have added sugars. This is because these foods have high amounts of calories yet few nutrients hence do not satisfy. They make it hard to lose weight because the nutrient needs are not met. I will also include a variety of fruits and vegetables because they are both rich in water and fiber hence leading to fullness while meeting the daily nutrient requirements.</w:t>
      </w:r>
    </w:p>
    <w:p w14:paraId="18D53FAC" w14:textId="77777777" w:rsidR="00912340" w:rsidRDefault="00912340" w:rsidP="00912340">
      <w:pPr>
        <w:pStyle w:val="NormalWeb"/>
        <w:spacing w:before="240" w:beforeAutospacing="0" w:after="240" w:afterAutospacing="0" w:line="480" w:lineRule="auto"/>
        <w:ind w:firstLine="720"/>
        <w:jc w:val="both"/>
      </w:pPr>
      <w:r>
        <w:rPr>
          <w:color w:val="000000"/>
        </w:rPr>
        <w:t>To achieve the meal plan goals, I shall start by filling one third to a half of my plate with non-starchy vegetables. These have few calories and provide most essential minerals and vitamins, water and fiber. I shall also ensure that one quarter or one third of my plate is filled with protein rich foods such as tofu, legumes, fish and tofu. These foods provide the body with proteins, minerals, vitamins and fiber. Healthy fats can be derived from foods such as seeds, nuts, olives and avocados. In the case where I feel hungry in between meals, protein and fiber rich snacks may come in handy. Examples of healthy snacks are vegetables, apple slices, nuts and fruits.</w:t>
      </w:r>
    </w:p>
    <w:p w14:paraId="47F86906" w14:textId="03D5D88F" w:rsidR="00912340" w:rsidRDefault="00912340" w:rsidP="00912340">
      <w:pPr>
        <w:pStyle w:val="NormalWeb"/>
        <w:spacing w:before="240" w:beforeAutospacing="0" w:after="240" w:afterAutospacing="0" w:line="480" w:lineRule="auto"/>
        <w:ind w:firstLine="720"/>
        <w:jc w:val="both"/>
      </w:pPr>
      <w:r>
        <w:rPr>
          <w:color w:val="000000"/>
        </w:rPr>
        <w:lastRenderedPageBreak/>
        <w:t xml:space="preserve">To ensure that I follow the meal plan, I could store them in containers and preserve them so as to save on preparation time. Prior shopping and preparation </w:t>
      </w:r>
      <w:r>
        <w:rPr>
          <w:color w:val="000000"/>
        </w:rPr>
        <w:t>help</w:t>
      </w:r>
      <w:r>
        <w:rPr>
          <w:color w:val="000000"/>
        </w:rPr>
        <w:t xml:space="preserve"> to prevent random purchasing of processed foods. A food preparation routine helps to make the process easy and to keep track of the foods that I have bought and eaten. There are no foods that I would avoid because I have no allergic reactions. I did not follow any lifestyle diet because I wanted to ensure that I acquire all the necessary nutrients. I expected my analysis to show a clear plan of what I should eat, the effects and the expected results. I also expected to see the amounts of nutrients I had consumed from each food and whether according to the dietary requirements.</w:t>
      </w:r>
    </w:p>
    <w:p w14:paraId="1FE1E638" w14:textId="77777777" w:rsidR="00912340" w:rsidRDefault="00912340" w:rsidP="00912340">
      <w:pPr>
        <w:pStyle w:val="NormalWeb"/>
        <w:spacing w:before="240" w:beforeAutospacing="0" w:after="240" w:afterAutospacing="0" w:line="480" w:lineRule="auto"/>
        <w:jc w:val="both"/>
      </w:pPr>
      <w:r>
        <w:rPr>
          <w:b/>
          <w:bCs/>
          <w:color w:val="000000"/>
        </w:rPr>
        <w:t>Daily Nutritional intake</w:t>
      </w:r>
    </w:p>
    <w:p w14:paraId="3849C06B" w14:textId="77777777" w:rsidR="00912340" w:rsidRDefault="00912340" w:rsidP="00912340">
      <w:pPr>
        <w:pStyle w:val="NormalWeb"/>
        <w:spacing w:before="240" w:beforeAutospacing="0" w:after="240" w:afterAutospacing="0" w:line="480" w:lineRule="auto"/>
        <w:jc w:val="both"/>
      </w:pPr>
      <w:r>
        <w:rPr>
          <w:b/>
          <w:bCs/>
          <w:color w:val="000000"/>
        </w:rPr>
        <w:t>Proteins</w:t>
      </w:r>
    </w:p>
    <w:p w14:paraId="0067AD0E" w14:textId="77777777" w:rsidR="00912340" w:rsidRDefault="00912340" w:rsidP="00912340">
      <w:pPr>
        <w:pStyle w:val="NormalWeb"/>
        <w:spacing w:before="240" w:beforeAutospacing="0" w:after="240" w:afterAutospacing="0" w:line="480" w:lineRule="auto"/>
        <w:ind w:firstLine="720"/>
        <w:jc w:val="both"/>
      </w:pPr>
      <w:r>
        <w:rPr>
          <w:color w:val="000000"/>
        </w:rPr>
        <w:t>According to the analysis, proteins are not deficient in my diet. Proteins have many functions in the body. These functions include bolstering immune health, balancing fluids, causing biochemical reactions and enhancing growth of the human body. Protein deficiency may cause degeneration of the skin, stunted growth in children, fatty liver and swellings in the body. An excess of proteins in the body may lead to weight gain hence it is associated with heart diseases.  It is therefore important to consume a moderate amount of proteins.</w:t>
      </w:r>
    </w:p>
    <w:p w14:paraId="24669FF2" w14:textId="77777777" w:rsidR="00912340" w:rsidRDefault="00912340" w:rsidP="00912340">
      <w:pPr>
        <w:pStyle w:val="NormalWeb"/>
        <w:spacing w:before="240" w:beforeAutospacing="0" w:after="240" w:afterAutospacing="0" w:line="480" w:lineRule="auto"/>
        <w:jc w:val="both"/>
      </w:pPr>
      <w:r>
        <w:rPr>
          <w:b/>
          <w:bCs/>
          <w:color w:val="000000"/>
        </w:rPr>
        <w:t>Fats</w:t>
      </w:r>
    </w:p>
    <w:p w14:paraId="1012C0B0" w14:textId="77777777" w:rsidR="00912340" w:rsidRDefault="00912340" w:rsidP="00912340">
      <w:pPr>
        <w:pStyle w:val="NormalWeb"/>
        <w:spacing w:before="240" w:beforeAutospacing="0" w:after="240" w:afterAutospacing="0" w:line="480" w:lineRule="auto"/>
        <w:ind w:firstLine="720"/>
        <w:jc w:val="both"/>
      </w:pPr>
      <w:r>
        <w:rPr>
          <w:color w:val="000000"/>
        </w:rPr>
        <w:t xml:space="preserve">Based on the analysis, my consumption of fats is in accordance with the recommended daily intake.  Dietary fats are important because they provide the body with energy and facilitate cell growth. In addition, they protect the body organs and provide warmth. </w:t>
      </w:r>
      <w:proofErr w:type="gramStart"/>
      <w:r>
        <w:rPr>
          <w:color w:val="000000"/>
        </w:rPr>
        <w:t>Finally</w:t>
      </w:r>
      <w:proofErr w:type="gramEnd"/>
      <w:r>
        <w:rPr>
          <w:color w:val="000000"/>
        </w:rPr>
        <w:t xml:space="preserve"> fats are essential in the absorption of certain nutrients and production of crucial hormones. The deficiency of fats in </w:t>
      </w:r>
      <w:r>
        <w:rPr>
          <w:color w:val="000000"/>
        </w:rPr>
        <w:lastRenderedPageBreak/>
        <w:t>the diet lead to dry hair, hormonal problems such as loss of menstrual cycle, mental fatigue, inability to feel full, dry eyes and skin. Excessive consumption of fats in the body would lead to increased chances of heart diseases and stroke due to the accumulation of saturated fat in the blood vessels. It also leads to excessive weight gain.</w:t>
      </w:r>
    </w:p>
    <w:p w14:paraId="3A76E386" w14:textId="77777777" w:rsidR="00912340" w:rsidRDefault="00912340" w:rsidP="00912340">
      <w:pPr>
        <w:pStyle w:val="NormalWeb"/>
        <w:spacing w:before="240" w:beforeAutospacing="0" w:after="240" w:afterAutospacing="0" w:line="480" w:lineRule="auto"/>
        <w:jc w:val="both"/>
      </w:pPr>
      <w:r>
        <w:rPr>
          <w:b/>
          <w:bCs/>
          <w:color w:val="000000"/>
        </w:rPr>
        <w:t>Carbohydrates</w:t>
      </w:r>
    </w:p>
    <w:p w14:paraId="7E035F5F" w14:textId="5D292B71" w:rsidR="00912340" w:rsidRDefault="00912340" w:rsidP="00912340">
      <w:pPr>
        <w:pStyle w:val="NormalWeb"/>
        <w:spacing w:before="240" w:beforeAutospacing="0" w:after="240" w:afterAutospacing="0" w:line="480" w:lineRule="auto"/>
        <w:ind w:firstLine="720"/>
        <w:jc w:val="both"/>
      </w:pPr>
      <w:r>
        <w:rPr>
          <w:color w:val="000000"/>
        </w:rPr>
        <w:t xml:space="preserve">The third nutrient is carbohydrates. According to my diet analysis, the amount of carbohydrates in my diet is slightly above the recommended daily intake. The functions of carbohydrates in the body is to provide energy, store energy, act as sweeteners, are dietary fiber, break down fatty acids to prevent ketosis and they prevent the use of proteins for energy. Lack of enough carbohydrates in the diet leads to hypoglycemia which is a condition whereby blood sugar levels drop below the normal range. The body begins to burn fat to acquire energy leading to ketosis. Excessive consumption of carbohydrates leads to poor metabolic health, increased risks of heart diseases and weight gain. </w:t>
      </w:r>
      <w:r>
        <w:rPr>
          <w:color w:val="000000"/>
        </w:rPr>
        <w:t>Therefore,</w:t>
      </w:r>
      <w:r>
        <w:rPr>
          <w:color w:val="000000"/>
        </w:rPr>
        <w:t xml:space="preserve"> one should have a moderate amount of carbohydrates in their diet.</w:t>
      </w:r>
    </w:p>
    <w:p w14:paraId="626EBB97" w14:textId="77777777" w:rsidR="00912340" w:rsidRDefault="00912340" w:rsidP="00912340">
      <w:pPr>
        <w:pStyle w:val="NormalWeb"/>
        <w:spacing w:before="240" w:beforeAutospacing="0" w:after="240" w:afterAutospacing="0" w:line="480" w:lineRule="auto"/>
        <w:jc w:val="both"/>
      </w:pPr>
      <w:r>
        <w:rPr>
          <w:b/>
          <w:bCs/>
          <w:color w:val="000000"/>
        </w:rPr>
        <w:t>Conclusion</w:t>
      </w:r>
    </w:p>
    <w:p w14:paraId="4D1F8844" w14:textId="77777777" w:rsidR="00912340" w:rsidRDefault="00912340" w:rsidP="00912340">
      <w:pPr>
        <w:pStyle w:val="NormalWeb"/>
        <w:spacing w:before="240" w:beforeAutospacing="0" w:after="240" w:afterAutospacing="0" w:line="480" w:lineRule="auto"/>
        <w:ind w:firstLine="720"/>
        <w:jc w:val="both"/>
      </w:pPr>
      <w:r>
        <w:rPr>
          <w:color w:val="000000"/>
        </w:rPr>
        <w:t xml:space="preserve">In conclusion, the results matched the expectations because the analysis gave a clear indication of my calorie intake. This means that from the analysis I was able to determine which nutrients I consumed excessively and which ones I needed to reduce their intake. In addition, it is essential in meal planning because according to my goals I was able to come up with the most efficient meal planning strategy. I am not satisfied with my current diet hence I will make some adjustments so as to achieve my dietary goal. The changes I would make include reducing my intake of carbohydrates and including more proteins and vegetables per serving. Proteins and </w:t>
      </w:r>
      <w:r>
        <w:rPr>
          <w:color w:val="000000"/>
        </w:rPr>
        <w:lastRenderedPageBreak/>
        <w:t>vegetables help to alleviate hunger while supplying the body with essential nutrients. I would also replace processed foods with healthy snack options such as fruits and nuts. </w:t>
      </w:r>
    </w:p>
    <w:p w14:paraId="4D175988" w14:textId="307F7276" w:rsidR="001421FD" w:rsidRDefault="00912340" w:rsidP="0065032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3D2A5E7" w14:textId="77777777" w:rsidR="00AA534F" w:rsidRPr="00AA534F" w:rsidRDefault="00AA534F" w:rsidP="00650326">
      <w:pPr>
        <w:spacing w:line="480" w:lineRule="auto"/>
        <w:jc w:val="both"/>
        <w:rPr>
          <w:rFonts w:ascii="Times New Roman" w:hAnsi="Times New Roman" w:cs="Times New Roman"/>
          <w:sz w:val="24"/>
          <w:szCs w:val="24"/>
        </w:rPr>
      </w:pPr>
    </w:p>
    <w:p w14:paraId="13334D30" w14:textId="77777777" w:rsidR="009B2E11" w:rsidRPr="00AA534F" w:rsidRDefault="009B2E11" w:rsidP="00650326">
      <w:pPr>
        <w:spacing w:line="480" w:lineRule="auto"/>
        <w:jc w:val="both"/>
        <w:rPr>
          <w:rFonts w:ascii="Times New Roman" w:hAnsi="Times New Roman" w:cs="Times New Roman"/>
          <w:sz w:val="24"/>
          <w:szCs w:val="24"/>
        </w:rPr>
      </w:pPr>
    </w:p>
    <w:sectPr w:rsidR="009B2E11" w:rsidRPr="00AA534F" w:rsidSect="00C66506">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1AAD6D" w14:textId="77777777" w:rsidR="00C523E6" w:rsidRDefault="00C523E6" w:rsidP="00650326">
      <w:pPr>
        <w:spacing w:after="0" w:line="240" w:lineRule="auto"/>
      </w:pPr>
      <w:r>
        <w:separator/>
      </w:r>
    </w:p>
  </w:endnote>
  <w:endnote w:type="continuationSeparator" w:id="0">
    <w:p w14:paraId="60F458F9" w14:textId="77777777" w:rsidR="00C523E6" w:rsidRDefault="00C523E6" w:rsidP="00650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1E3F86" w14:textId="77777777" w:rsidR="00C523E6" w:rsidRDefault="00C523E6" w:rsidP="00650326">
      <w:pPr>
        <w:spacing w:after="0" w:line="240" w:lineRule="auto"/>
      </w:pPr>
      <w:r>
        <w:separator/>
      </w:r>
    </w:p>
  </w:footnote>
  <w:footnote w:type="continuationSeparator" w:id="0">
    <w:p w14:paraId="4CCD4B91" w14:textId="77777777" w:rsidR="00C523E6" w:rsidRDefault="00C523E6" w:rsidP="006503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5261111"/>
      <w:docPartObj>
        <w:docPartGallery w:val="Page Numbers (Top of Page)"/>
        <w:docPartUnique/>
      </w:docPartObj>
    </w:sdtPr>
    <w:sdtEndPr>
      <w:rPr>
        <w:noProof/>
      </w:rPr>
    </w:sdtEndPr>
    <w:sdtContent>
      <w:p w14:paraId="575F97E9" w14:textId="67FAA224" w:rsidR="00650326" w:rsidRDefault="0065032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7ED961" w14:textId="77777777" w:rsidR="00650326" w:rsidRDefault="006503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506"/>
    <w:rsid w:val="001421FD"/>
    <w:rsid w:val="004F0772"/>
    <w:rsid w:val="005C6A7C"/>
    <w:rsid w:val="00650326"/>
    <w:rsid w:val="007027C0"/>
    <w:rsid w:val="007A466E"/>
    <w:rsid w:val="00912340"/>
    <w:rsid w:val="0091612E"/>
    <w:rsid w:val="009B2E11"/>
    <w:rsid w:val="00A24359"/>
    <w:rsid w:val="00AA534F"/>
    <w:rsid w:val="00C523E6"/>
    <w:rsid w:val="00C66506"/>
    <w:rsid w:val="00CB40B4"/>
    <w:rsid w:val="00D434E0"/>
    <w:rsid w:val="00E02BAE"/>
    <w:rsid w:val="00E86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ECF6E"/>
  <w15:chartTrackingRefBased/>
  <w15:docId w15:val="{5CA1A935-AE72-4ABA-BE6B-9C07F0E7E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326"/>
  </w:style>
  <w:style w:type="paragraph" w:styleId="Footer">
    <w:name w:val="footer"/>
    <w:basedOn w:val="Normal"/>
    <w:link w:val="FooterChar"/>
    <w:uiPriority w:val="99"/>
    <w:unhideWhenUsed/>
    <w:rsid w:val="00650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326"/>
  </w:style>
  <w:style w:type="paragraph" w:styleId="NormalWeb">
    <w:name w:val="Normal (Web)"/>
    <w:basedOn w:val="Normal"/>
    <w:uiPriority w:val="99"/>
    <w:semiHidden/>
    <w:unhideWhenUsed/>
    <w:rsid w:val="009123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380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845</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MUKUNGA</dc:creator>
  <cp:keywords/>
  <dc:description/>
  <cp:lastModifiedBy>HP</cp:lastModifiedBy>
  <cp:revision>3</cp:revision>
  <dcterms:created xsi:type="dcterms:W3CDTF">2020-11-03T13:04:00Z</dcterms:created>
  <dcterms:modified xsi:type="dcterms:W3CDTF">2020-11-03T13:09:00Z</dcterms:modified>
</cp:coreProperties>
</file>